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33DA" w:rsidRDefault="00922D21">
      <w:pPr>
        <w:pStyle w:val="Standard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3809549</wp:posOffset>
                </wp:positionH>
                <wp:positionV relativeFrom="paragraph">
                  <wp:posOffset>516095</wp:posOffset>
                </wp:positionV>
                <wp:extent cx="325800" cy="1782360"/>
                <wp:effectExtent l="38100" t="38100" r="42545" b="4699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25800" cy="178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B754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298.75pt;margin-top:39.45pt;width:28.05pt;height:1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">
                <v:imagedata r:id="rId7" o:title=""/>
              </v:shape>
            </w:pict>
          </mc:Fallback>
        </mc:AlternateContent>
      </w:r>
      <w:r w:rsidR="003F73FB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4950389</wp:posOffset>
                </wp:positionH>
                <wp:positionV relativeFrom="paragraph">
                  <wp:posOffset>21455</wp:posOffset>
                </wp:positionV>
                <wp:extent cx="274680" cy="1639800"/>
                <wp:effectExtent l="38100" t="38100" r="43180" b="3683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4680" cy="163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76C7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" o:spid="_x0000_s1026" type="#_x0000_t75" style="position:absolute;margin-left:388.6pt;margin-top:.5pt;width:24.1pt;height:13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">
                <v:imagedata r:id="rId9" o:title=""/>
              </v:shape>
            </w:pict>
          </mc:Fallback>
        </mc:AlternateContent>
      </w:r>
      <w:r w:rsidR="005E73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117000</wp:posOffset>
            </wp:positionH>
            <wp:positionV relativeFrom="paragraph">
              <wp:posOffset>509760</wp:posOffset>
            </wp:positionV>
            <wp:extent cx="3467879" cy="762480"/>
            <wp:effectExtent l="0" t="0" r="0" b="0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879" cy="7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3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3683159</wp:posOffset>
            </wp:positionH>
            <wp:positionV relativeFrom="paragraph">
              <wp:posOffset>57240</wp:posOffset>
            </wp:positionV>
            <wp:extent cx="2411640" cy="740520"/>
            <wp:effectExtent l="0" t="0" r="7710" b="243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7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tab/>
      </w:r>
      <w:r w:rsidR="005E735E">
        <w:rPr>
          <w:rFonts w:ascii="Calibri" w:hAnsi="Calibri"/>
        </w:rPr>
        <w:t>Königsborner Str. 12</w:t>
      </w:r>
    </w:p>
    <w:p w:rsidR="00AF33DA" w:rsidRDefault="005E735E">
      <w:pPr>
        <w:pStyle w:val="Standard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59427 Unna</w:t>
      </w:r>
    </w:p>
    <w:p w:rsidR="00AF33DA" w:rsidRDefault="00AF33DA">
      <w:pPr>
        <w:pStyle w:val="Standard1"/>
        <w:rPr>
          <w:rFonts w:ascii="Calibri" w:hAnsi="Calibri"/>
        </w:rPr>
      </w:pPr>
    </w:p>
    <w:p w:rsidR="00AF33DA" w:rsidRDefault="005E735E">
      <w:pPr>
        <w:pStyle w:val="Standard1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Bankverbindung:</w:t>
      </w:r>
    </w:p>
    <w:p w:rsidR="00AF33DA" w:rsidRDefault="005E735E">
      <w:pPr>
        <w:pStyle w:val="Standard1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IBAN: DE43 4416 0014 2901 2013 01</w:t>
      </w:r>
    </w:p>
    <w:p w:rsidR="00AF33DA" w:rsidRDefault="005E735E">
      <w:pPr>
        <w:pStyle w:val="Standard1"/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BIC</w:t>
      </w:r>
      <w:r>
        <w:rPr>
          <w:rFonts w:ascii="Calibri" w:hAnsi="Calibri"/>
          <w:sz w:val="20"/>
          <w:szCs w:val="20"/>
        </w:rPr>
        <w:t>: GENODEM1DOR</w:t>
      </w:r>
    </w:p>
    <w:p w:rsidR="00AF33DA" w:rsidRDefault="005E735E">
      <w:pPr>
        <w:pStyle w:val="Standard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Dortmunder Volksbank</w:t>
      </w:r>
    </w:p>
    <w:p w:rsidR="00AF33DA" w:rsidRDefault="005E735E">
      <w:pPr>
        <w:pStyle w:val="Standard1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Beitrittserklärung</w:t>
      </w:r>
    </w:p>
    <w:p w:rsidR="00AF33DA" w:rsidRDefault="00AF33DA">
      <w:pPr>
        <w:pStyle w:val="Standard1"/>
        <w:rPr>
          <w:rFonts w:ascii="Calibri" w:hAnsi="Calibri"/>
          <w:b/>
          <w:bCs/>
          <w:sz w:val="32"/>
          <w:szCs w:val="32"/>
        </w:rPr>
      </w:pPr>
    </w:p>
    <w:p w:rsidR="00AF33DA" w:rsidRDefault="005E735E">
      <w:pPr>
        <w:pStyle w:val="Standard1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0"/>
          <w:szCs w:val="20"/>
        </w:rPr>
        <w:t>ch möchte dem Verein zur Förderung der Hellweg-Realschule e.V., Unna-Massen als Mitglied beitreten.</w:t>
      </w:r>
    </w:p>
    <w:p w:rsidR="00AF33DA" w:rsidRDefault="005E735E">
      <w:pPr>
        <w:pStyle w:val="Standard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 Jahresbeitrag beträgt </w:t>
      </w:r>
      <w:r>
        <w:rPr>
          <w:rFonts w:ascii="Calibri" w:hAnsi="Calibri"/>
          <w:b/>
          <w:bCs/>
          <w:sz w:val="20"/>
          <w:szCs w:val="20"/>
          <w:u w:val="single"/>
        </w:rPr>
        <w:t>18,00 EUR.</w:t>
      </w:r>
    </w:p>
    <w:p w:rsidR="00AF33DA" w:rsidRDefault="005E735E">
      <w:pPr>
        <w:pStyle w:val="Standard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Die Kündigung der Mitgliedschaft ist jederzeit zum Ende eines Schuljahres möglich. Die Mitgliedschaft endet automatisch mit der Schulentlassung der Kinder.</w:t>
      </w:r>
    </w:p>
    <w:p w:rsidR="00AF33DA" w:rsidRDefault="00AF33DA">
      <w:pPr>
        <w:pStyle w:val="Standard1"/>
        <w:rPr>
          <w:rFonts w:ascii="Calibri" w:hAnsi="Calibri"/>
          <w:sz w:val="20"/>
          <w:szCs w:val="20"/>
        </w:rPr>
      </w:pPr>
    </w:p>
    <w:p w:rsidR="00AF33DA" w:rsidRDefault="005E735E">
      <w:pPr>
        <w:pStyle w:val="Standard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Gläubiger-Identifikationsnummer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>DE36ZZZ00000432814</w:t>
      </w:r>
    </w:p>
    <w:p w:rsidR="00AF33DA" w:rsidRDefault="005E735E">
      <w:pPr>
        <w:pStyle w:val="Standard1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Erteilung einer SEPA-Lastschrift</w:t>
      </w:r>
    </w:p>
    <w:p w:rsidR="00AF33DA" w:rsidRDefault="005E735E">
      <w:pPr>
        <w:pStyle w:val="Standard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Hiermit ermächtige ich den Verein zur Förderung der Hellweg-Realschule e.V., Unna-Massen widerruflich, den von mir gemäß Satzung bis zum 31.10. eines jeden Jahres </w:t>
      </w:r>
      <w:r>
        <w:rPr>
          <w:rFonts w:ascii="Calibri" w:hAnsi="Calibri"/>
          <w:sz w:val="17"/>
          <w:szCs w:val="20"/>
        </w:rPr>
        <w:t>zu</w:t>
      </w:r>
      <w:r>
        <w:rPr>
          <w:rFonts w:ascii="Calibri" w:hAnsi="Calibri"/>
          <w:sz w:val="20"/>
          <w:szCs w:val="20"/>
        </w:rPr>
        <w:t xml:space="preserve"> entrichtenden Mitgliedsbeitrag von derzeit 18,00 Euro bei Fälligkeit (31.10.) durch Lastschrift von meinem Konto einzuziehen.</w:t>
      </w:r>
    </w:p>
    <w:p w:rsidR="00AF33DA" w:rsidRDefault="005E735E">
      <w:pPr>
        <w:pStyle w:val="Standard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Zugleich weise ich mein Kreditinstitut an, die vom Verein zur Förderung der Hellweg-Realschule e.V., Unna-Massen auf mein Konto gezogenen Lastschriften einzulösen.</w:t>
      </w:r>
    </w:p>
    <w:p w:rsidR="00AF33DA" w:rsidRDefault="005E735E">
      <w:pPr>
        <w:pStyle w:val="Standard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Kontoinhaber (Name, Vorname, Straße, Hausnummer, PLZ, Ort)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Name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Vorname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Straße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Hausnummer</w:t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PLZ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Ort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Name des Kindes</w:t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Kreditinstitut</w:t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…....................................................................................................................................</w:t>
      </w: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des Zahlers:</w:t>
      </w:r>
      <w:r>
        <w:rPr>
          <w:rFonts w:ascii="Calibri" w:hAnsi="Calibri"/>
          <w:sz w:val="18"/>
          <w:szCs w:val="18"/>
        </w:rPr>
        <w:tab/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IBAN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….....................................................................................................................................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Unna, ….............................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Unterschrift: …..................................................................</w:t>
      </w:r>
    </w:p>
    <w:p w:rsidR="00AF33DA" w:rsidRDefault="00AF33DA">
      <w:pPr>
        <w:pStyle w:val="Standard1"/>
        <w:rPr>
          <w:rFonts w:ascii="Calibri" w:hAnsi="Calibri"/>
          <w:sz w:val="18"/>
          <w:szCs w:val="18"/>
        </w:rPr>
      </w:pPr>
    </w:p>
    <w:p w:rsidR="00AF33DA" w:rsidRDefault="005E735E">
      <w:pPr>
        <w:pStyle w:val="Standard1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>1. Vorsitzende: Tanja Meierling (</w:t>
      </w:r>
      <w:hyperlink r:id="rId12" w:history="1">
        <w:r>
          <w:rPr>
            <w:rFonts w:ascii="Calibri" w:hAnsi="Calibri"/>
            <w:sz w:val="16"/>
            <w:szCs w:val="16"/>
          </w:rPr>
          <w:t>tanja_meierling@yahoo.de</w:t>
        </w:r>
      </w:hyperlink>
      <w:r>
        <w:rPr>
          <w:rFonts w:ascii="Calibri" w:hAnsi="Calibri"/>
          <w:sz w:val="16"/>
          <w:szCs w:val="16"/>
        </w:rPr>
        <w:t>, 02301/9625002)</w:t>
      </w:r>
      <w:r>
        <w:rPr>
          <w:rFonts w:ascii="Calibri" w:hAnsi="Calibri"/>
          <w:sz w:val="16"/>
          <w:szCs w:val="16"/>
        </w:rPr>
        <w:tab/>
        <w:t>2. Vorsitzende: Stephanie Dickel</w:t>
      </w:r>
    </w:p>
    <w:p w:rsidR="00AF33DA" w:rsidRDefault="005E735E">
      <w:pPr>
        <w:pStyle w:val="Standard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Geschäftsführerin: Helene Menne</w:t>
      </w:r>
    </w:p>
    <w:p w:rsidR="00AF33DA" w:rsidRDefault="005E735E">
      <w:pPr>
        <w:pStyle w:val="Standard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Datenschutzhinweise</w:t>
      </w:r>
    </w:p>
    <w:p w:rsidR="00AF33DA" w:rsidRDefault="00AF33DA">
      <w:pPr>
        <w:pStyle w:val="Standard1"/>
        <w:rPr>
          <w:rFonts w:ascii="Calibri" w:hAnsi="Calibri"/>
          <w:b/>
          <w:bCs/>
          <w:sz w:val="28"/>
          <w:szCs w:val="28"/>
        </w:rPr>
      </w:pPr>
    </w:p>
    <w:p w:rsidR="00AF33DA" w:rsidRDefault="005E735E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Wir weisen gemäß § 33 Bundesdatenschutzgesetz darauf hin, dass zum Zweck der Mitgliederverwaltung und -betreuung folgende Daten der Mitglieder in automatisierten Dateien gespeichert, verarbeitet und genutzt werden: Namen, Adressen, Bankverbindungen.</w:t>
      </w: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5E735E">
      <w:pPr>
        <w:pStyle w:val="Standard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Einverständniserklärung</w:t>
      </w: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5E735E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1"/>
        </w:rPr>
        <w:t>Ich bin mit der Erhebung, Verarbeitung und Nutzung folgender personenbezogener Daten durch den Verein zur Mitgliederverwaltung im Wege der elektronischen Datenverarbeitung einverstanden: Name, Anschrift, Bankverbindung.</w:t>
      </w: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5E735E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1"/>
        </w:rPr>
        <w:t>Mir ist bekannt, dass dem Aufnahmeantrag ohne dieses Einverständnis nicht stattgegeben werden kann.</w:t>
      </w: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AF33DA">
      <w:pPr>
        <w:pStyle w:val="Standard1"/>
        <w:rPr>
          <w:rFonts w:ascii="Calibri" w:hAnsi="Calibri"/>
          <w:b/>
          <w:bCs/>
        </w:rPr>
      </w:pPr>
    </w:p>
    <w:p w:rsidR="00AF33DA" w:rsidRDefault="005E735E">
      <w:pPr>
        <w:pStyle w:val="Standard1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  <w:sz w:val="21"/>
        </w:rPr>
        <w:t>Unna, ..</w:t>
      </w:r>
      <w:proofErr w:type="gramEnd"/>
      <w:r>
        <w:rPr>
          <w:rFonts w:ascii="Calibri" w:hAnsi="Calibri"/>
          <w:b/>
          <w:bCs/>
          <w:sz w:val="21"/>
        </w:rPr>
        <w:t>…………………………</w:t>
      </w:r>
      <w:r>
        <w:rPr>
          <w:rFonts w:ascii="Calibri" w:hAnsi="Calibri"/>
          <w:b/>
          <w:bCs/>
        </w:rPr>
        <w:t xml:space="preserve">    Unterschrift: …………………………………………………………………….</w:t>
      </w:r>
    </w:p>
    <w:sectPr w:rsidR="00AF33DA">
      <w:pgSz w:w="11906" w:h="16838"/>
      <w:pgMar w:top="1163" w:right="1163" w:bottom="1163" w:left="1163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C8" w:rsidRDefault="00D83CC8">
      <w:r>
        <w:separator/>
      </w:r>
    </w:p>
  </w:endnote>
  <w:endnote w:type="continuationSeparator" w:id="0">
    <w:p w:rsidR="00D83CC8" w:rsidRDefault="00D8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C8" w:rsidRDefault="00D83CC8">
      <w:r>
        <w:rPr>
          <w:color w:val="000000"/>
        </w:rPr>
        <w:ptab w:relativeTo="margin" w:alignment="center" w:leader="none"/>
      </w:r>
    </w:p>
  </w:footnote>
  <w:footnote w:type="continuationSeparator" w:id="0">
    <w:p w:rsidR="00D83CC8" w:rsidRDefault="00D8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DA"/>
    <w:rsid w:val="00020001"/>
    <w:rsid w:val="003F73FB"/>
    <w:rsid w:val="005E735E"/>
    <w:rsid w:val="00922D21"/>
    <w:rsid w:val="00A0019D"/>
    <w:rsid w:val="00A97BF9"/>
    <w:rsid w:val="00AF33DA"/>
    <w:rsid w:val="00D83CC8"/>
    <w:rsid w:val="00F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8676C9-0BA8-43D5-8FB6-B653A71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tanja_meierling@yaho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22T10:49:44.443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 4883 8355,'24'31'0,"0"-7"77,0-12 0,-5-17 0,-2-12 1,-2-11-1,-1-9 0,-1-12 1,1-11-1,1-10 162,2-11 1,-2-6 0,-8 37 0,-1-1 0,0-3 0,0 0 0,-1-4 0,0-1-213,0-4 1,0-1-1,0-5 1,0 0-1,1-2 1,1-1 0,1-2-1,0-1 1,2-3-1,0-2 1,2-3-1,-1-2 1,2-3 0,-1-1-1,2-4 1,0 0-316,0-1 0,1-1 1,-4 29-1,1-1 0,0 0 1,-1 0-1,0 0 0,1-2 186,-1-1 1,0-1-1,0-1 1,-1 1 0,1 0-1,0-1 1,-1-1-1,1-1 1,0 0 0,-1-1-1,1 1 1,1-1-1,-1-1 1,2 0 0,-1 1-1,1-1 1,0 1 0,0-1-1,1 1 1,0 1-1,0 0 1,0 1 0,1 0-1,-1 0 102,1 0 0,1 0 0,-1 0 0,0 1 0,0 0 0,0 0 0,2-2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22T10:42:52.713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 4555 9333,'2'-98'0,"0"46"0,2 0-46,0-3 1,2-1-1,2-2 1,1-1 0,-1-2-1,1-1 1,1-2 0,-1-1-1,2-6 1,-1-2 0,0-7-1,1-2 1,-1-7 0,1-1-1,0-3 1,1-2 0,0-3-1,0-1 1,-4 32 0,-1 0-1,1 0 1,-1 0 0,0-2-1,0 1 1,0 0 0,0 1-1,0-2-187,0 1 0,-1-1 1,1 0-1,1 1 0,0-1 1,0 1-39,4-31 0,0 0 1,-3 32-1,1 0 1,0 0-1,4-29 1,0 1-1,2 2 1,0 1 221,0 5 1,2 1 0,3 0 0,0 2-1,0 7 1,1 0 0,0 1 0,0 0 48,1 1 0,0 2 0,-1 6 0,1 4 0,-3 7 0,0 2 0,14-38 0,-3 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Meierling</dc:creator>
  <cp:lastModifiedBy>Silke Röwekamp</cp:lastModifiedBy>
  <cp:revision>2</cp:revision>
  <dcterms:created xsi:type="dcterms:W3CDTF">2018-07-22T12:54:00Z</dcterms:created>
  <dcterms:modified xsi:type="dcterms:W3CDTF">2018-07-22T12:54:00Z</dcterms:modified>
</cp:coreProperties>
</file>